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B4" w:rsidRDefault="00A2593A">
      <w:r>
        <w:rPr>
          <w:noProof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811530</wp:posOffset>
            </wp:positionH>
            <wp:positionV relativeFrom="paragraph">
              <wp:posOffset>-83820</wp:posOffset>
            </wp:positionV>
            <wp:extent cx="1597660" cy="505460"/>
            <wp:effectExtent l="19050" t="0" r="2540" b="0"/>
            <wp:wrapSquare wrapText="bothSides"/>
            <wp:docPr id="3" name="Picture 2" descr="C:\Users\Beverly\Downloads\home_1276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verly\Downloads\home_12765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7" type="#_x0000_t202" style="position:absolute;margin-left:690pt;margin-top:1.05pt;width:155.55pt;height:22.35pt;z-index:251828224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C64305" w:rsidRPr="007C7F55" w:rsidRDefault="007C7F55">
                  <w:pPr>
                    <w:rPr>
                      <w:rFonts w:ascii="Copperplate Gothic Light" w:hAnsi="Copperplate Gothic Light"/>
                      <w:b/>
                      <w:sz w:val="24"/>
                      <w:szCs w:val="24"/>
                    </w:rPr>
                  </w:pPr>
                  <w:r w:rsidRPr="007C7F55">
                    <w:rPr>
                      <w:rFonts w:ascii="Copperplate Gothic Light" w:hAnsi="Copperplate Gothic Light"/>
                      <w:b/>
                      <w:sz w:val="24"/>
                      <w:szCs w:val="24"/>
                    </w:rPr>
                    <w:t>JUDGEMENT HOUSE</w:t>
                  </w:r>
                </w:p>
              </w:txbxContent>
            </v:textbox>
            <w10:wrap type="square"/>
          </v:shape>
        </w:pict>
      </w:r>
      <w:r w:rsidR="00AA2629">
        <w:rPr>
          <w:noProof/>
          <w:lang w:eastAsia="zh-TW"/>
        </w:rPr>
        <w:pict>
          <v:shape id="_x0000_s1152" type="#_x0000_t202" style="position:absolute;margin-left:684.4pt;margin-top:386.4pt;width:285.15pt;height:186.3pt;z-index:251857920;mso-position-horizontal-relative:text;mso-position-vertical-relative:text;mso-width-relative:margin;mso-height-relative:margin" stroked="f">
            <v:textbox>
              <w:txbxContent>
                <w:p w:rsidR="00AF5DF2" w:rsidRPr="00406586" w:rsidRDefault="00AF5DF2" w:rsidP="00406586">
                  <w:pPr>
                    <w:jc w:val="center"/>
                    <w:rPr>
                      <w:b/>
                    </w:rPr>
                  </w:pPr>
                  <w:r w:rsidRPr="00406586">
                    <w:rPr>
                      <w:b/>
                    </w:rPr>
                    <w:t>Illinois Disaster Relief Opportunit</w:t>
                  </w:r>
                  <w:r w:rsidR="00406586">
                    <w:rPr>
                      <w:b/>
                    </w:rPr>
                    <w:t>ies</w:t>
                  </w:r>
                  <w:r w:rsidRPr="00406586">
                    <w:rPr>
                      <w:b/>
                    </w:rPr>
                    <w:t xml:space="preserve"> to Serve</w:t>
                  </w:r>
                </w:p>
                <w:p w:rsidR="00406586" w:rsidRDefault="00AF5DF2" w:rsidP="00406586">
                  <w:pPr>
                    <w:jc w:val="center"/>
                    <w:rPr>
                      <w:b/>
                    </w:rPr>
                  </w:pPr>
                  <w:r w:rsidRPr="00406586">
                    <w:rPr>
                      <w:b/>
                    </w:rPr>
                    <w:t>IBSA Region 2 to Southern Louisiana</w:t>
                  </w:r>
                  <w:r w:rsidR="00406586">
                    <w:rPr>
                      <w:b/>
                    </w:rPr>
                    <w:t xml:space="preserve">- </w:t>
                  </w:r>
                </w:p>
                <w:p w:rsidR="00AF5DF2" w:rsidRDefault="00AF5DF2">
                  <w:r>
                    <w:t>Date: September 17-24</w:t>
                  </w:r>
                  <w:r w:rsidR="00406586">
                    <w:t xml:space="preserve">, </w:t>
                  </w:r>
                  <w:r>
                    <w:t xml:space="preserve">Need: </w:t>
                  </w:r>
                  <w:proofErr w:type="spellStart"/>
                  <w:r>
                    <w:t>Mudout</w:t>
                  </w:r>
                  <w:proofErr w:type="spellEnd"/>
                  <w:r>
                    <w:t>/Flood Recovery and Chaplaincy</w:t>
                  </w:r>
                  <w:r w:rsidR="00406586">
                    <w:t xml:space="preserve">, </w:t>
                  </w:r>
                  <w:r>
                    <w:t xml:space="preserve">Contact: David Howard at (217) 303-4699 or </w:t>
                  </w:r>
                  <w:hyperlink r:id="rId6" w:history="1">
                    <w:r w:rsidRPr="007468D7">
                      <w:rPr>
                        <w:rStyle w:val="Hyperlink"/>
                      </w:rPr>
                      <w:t>david@capcity.org</w:t>
                    </w:r>
                  </w:hyperlink>
                </w:p>
                <w:p w:rsidR="00406586" w:rsidRPr="00406586" w:rsidRDefault="00406586">
                  <w:pPr>
                    <w:rPr>
                      <w:sz w:val="8"/>
                      <w:szCs w:val="8"/>
                    </w:rPr>
                  </w:pPr>
                </w:p>
                <w:p w:rsidR="00406586" w:rsidRDefault="00406586">
                  <w:r>
                    <w:t xml:space="preserve">Date: October 16-22, Need: Mud-out/Flood Recovery and Chaplaincy, Contact: Steve </w:t>
                  </w:r>
                  <w:proofErr w:type="spellStart"/>
                  <w:r>
                    <w:t>Ohl</w:t>
                  </w:r>
                  <w:proofErr w:type="spellEnd"/>
                  <w:r>
                    <w:t xml:space="preserve"> at </w:t>
                  </w:r>
                  <w:hyperlink r:id="rId7" w:history="1">
                    <w:r w:rsidRPr="007468D7">
                      <w:rPr>
                        <w:rStyle w:val="Hyperlink"/>
                      </w:rPr>
                      <w:t>theohlfamily@hotmail.com</w:t>
                    </w:r>
                  </w:hyperlink>
                  <w:r>
                    <w:t xml:space="preserve"> or (217) 503-0598</w:t>
                  </w:r>
                </w:p>
                <w:p w:rsidR="00406586" w:rsidRPr="00406586" w:rsidRDefault="00406586">
                  <w:pPr>
                    <w:rPr>
                      <w:sz w:val="8"/>
                      <w:szCs w:val="8"/>
                    </w:rPr>
                  </w:pPr>
                </w:p>
                <w:p w:rsidR="00406586" w:rsidRDefault="00406586">
                  <w:r>
                    <w:t>Date:  November 5-12, Need: Mud-out/Flood Recovery and Chaplaincy, Contact: Andy Muller at drcapcity</w:t>
                  </w:r>
                  <w:r w:rsidR="00A2593A">
                    <w:t>@</w:t>
                  </w:r>
                  <w:r>
                    <w:t>gmail.com or (217) 415-9868</w:t>
                  </w:r>
                </w:p>
                <w:p w:rsidR="00AF5DF2" w:rsidRDefault="00AF5DF2"/>
              </w:txbxContent>
            </v:textbox>
            <w10:wrap type="square"/>
          </v:shape>
        </w:pict>
      </w:r>
      <w:r w:rsidR="00406586">
        <w:rPr>
          <w:noProof/>
          <w:lang w:eastAsia="zh-TW"/>
        </w:rPr>
        <w:pict>
          <v:shape id="_x0000_s1149" type="#_x0000_t202" style="position:absolute;margin-left:696.9pt;margin-top:311.95pt;width:273.15pt;height:66.15pt;z-index:251851776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8E4B38" w:rsidRPr="00367199" w:rsidRDefault="00367199" w:rsidP="0040658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367199">
                    <w:rPr>
                      <w:rFonts w:ascii="Times New Roman" w:hAnsi="Times New Roman" w:cs="Times New Roman"/>
                      <w:b/>
                    </w:rPr>
                    <w:t>Welcome New Pastor!</w:t>
                  </w:r>
                  <w:proofErr w:type="gramEnd"/>
                </w:p>
                <w:p w:rsidR="00367199" w:rsidRPr="00A2593A" w:rsidRDefault="00367199" w:rsidP="00A2593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A2593A">
                    <w:rPr>
                      <w:rFonts w:ascii="Times New Roman" w:hAnsi="Times New Roman" w:cs="Times New Roman"/>
                      <w:i/>
                    </w:rPr>
                    <w:t>We would like to welcome Bro. Jack Hill to our association. He will be serving as pastor of New Salem Baptist Church.</w:t>
                  </w:r>
                </w:p>
              </w:txbxContent>
            </v:textbox>
          </v:shape>
        </w:pict>
      </w:r>
      <w:r w:rsidR="00AF5DF2">
        <w:rPr>
          <w:noProof/>
          <w:lang w:eastAsia="zh-TW"/>
        </w:rPr>
        <w:pict>
          <v:shape id="_x0000_s1150" type="#_x0000_t202" style="position:absolute;margin-left:339.55pt;margin-top:359.4pt;width:299.55pt;height:147.35pt;z-index:25185484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367199" w:rsidRPr="00AF5DF2" w:rsidRDefault="00367199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AF5DF2">
                    <w:rPr>
                      <w:rFonts w:ascii="Times New Roman" w:hAnsi="Times New Roman" w:cs="Times New Roman"/>
                      <w:i/>
                    </w:rPr>
                    <w:t>We would like to express our deepest sympathy to the following families</w:t>
                  </w:r>
                  <w:r w:rsidR="00AF5DF2">
                    <w:rPr>
                      <w:rFonts w:ascii="Times New Roman" w:hAnsi="Times New Roman" w:cs="Times New Roman"/>
                      <w:i/>
                    </w:rPr>
                    <w:t xml:space="preserve"> after the passing of loved ones</w:t>
                  </w:r>
                  <w:r w:rsidRPr="00AF5DF2">
                    <w:rPr>
                      <w:rFonts w:ascii="Times New Roman" w:hAnsi="Times New Roman" w:cs="Times New Roman"/>
                      <w:i/>
                    </w:rPr>
                    <w:t>:</w:t>
                  </w:r>
                </w:p>
                <w:p w:rsidR="00AF5DF2" w:rsidRPr="00AF5DF2" w:rsidRDefault="00AF5DF2">
                  <w:pPr>
                    <w:rPr>
                      <w:rFonts w:ascii="Times New Roman" w:hAnsi="Times New Roman" w:cs="Times New Roman"/>
                      <w:i/>
                      <w:sz w:val="12"/>
                      <w:szCs w:val="12"/>
                    </w:rPr>
                  </w:pPr>
                </w:p>
                <w:p w:rsidR="00367199" w:rsidRPr="00AF5DF2" w:rsidRDefault="00367199">
                  <w:pPr>
                    <w:rPr>
                      <w:rFonts w:ascii="Times New Roman" w:hAnsi="Times New Roman" w:cs="Times New Roman"/>
                      <w:i/>
                    </w:rPr>
                  </w:pPr>
                  <w:proofErr w:type="gramStart"/>
                  <w:r w:rsidRPr="00AF5DF2">
                    <w:rPr>
                      <w:rFonts w:ascii="Times New Roman" w:hAnsi="Times New Roman" w:cs="Times New Roman"/>
                      <w:i/>
                    </w:rPr>
                    <w:t>The Raymond (Cub) Boner Family.</w:t>
                  </w:r>
                  <w:proofErr w:type="gramEnd"/>
                  <w:r w:rsidRPr="00AF5DF2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proofErr w:type="gramStart"/>
                  <w:r w:rsidRPr="00AF5DF2">
                    <w:rPr>
                      <w:rFonts w:ascii="Times New Roman" w:hAnsi="Times New Roman" w:cs="Times New Roman"/>
                      <w:i/>
                    </w:rPr>
                    <w:t>Raymond was the father of Elaine Jackson, wife of Jerry Jackson, pastor of Mt. Zion.</w:t>
                  </w:r>
                  <w:proofErr w:type="gramEnd"/>
                </w:p>
                <w:p w:rsidR="00367199" w:rsidRPr="00AF5DF2" w:rsidRDefault="00367199">
                  <w:pPr>
                    <w:rPr>
                      <w:rFonts w:ascii="Times New Roman" w:hAnsi="Times New Roman" w:cs="Times New Roman"/>
                      <w:i/>
                      <w:sz w:val="12"/>
                      <w:szCs w:val="12"/>
                    </w:rPr>
                  </w:pPr>
                </w:p>
                <w:p w:rsidR="00367199" w:rsidRPr="00AF5DF2" w:rsidRDefault="00367199">
                  <w:pPr>
                    <w:rPr>
                      <w:rFonts w:ascii="Times New Roman" w:hAnsi="Times New Roman" w:cs="Times New Roman"/>
                      <w:i/>
                    </w:rPr>
                  </w:pPr>
                  <w:proofErr w:type="gramStart"/>
                  <w:r w:rsidRPr="00AF5DF2">
                    <w:rPr>
                      <w:rFonts w:ascii="Times New Roman" w:hAnsi="Times New Roman" w:cs="Times New Roman"/>
                      <w:i/>
                    </w:rPr>
                    <w:t>The Mary Ellen Windings Family.</w:t>
                  </w:r>
                  <w:proofErr w:type="gramEnd"/>
                  <w:r w:rsidRPr="00AF5DF2">
                    <w:rPr>
                      <w:rFonts w:ascii="Times New Roman" w:hAnsi="Times New Roman" w:cs="Times New Roman"/>
                      <w:i/>
                    </w:rPr>
                    <w:t xml:space="preserve"> She was the mother of John Windings, the Worship Leader at Metropolis First.</w:t>
                  </w:r>
                </w:p>
                <w:p w:rsidR="00367199" w:rsidRPr="00AF5DF2" w:rsidRDefault="00367199">
                  <w:pPr>
                    <w:rPr>
                      <w:rFonts w:ascii="Times New Roman" w:hAnsi="Times New Roman" w:cs="Times New Roman"/>
                      <w:i/>
                      <w:sz w:val="12"/>
                      <w:szCs w:val="12"/>
                    </w:rPr>
                  </w:pPr>
                </w:p>
                <w:p w:rsidR="00367199" w:rsidRPr="00AF5DF2" w:rsidRDefault="00367199">
                  <w:pPr>
                    <w:rPr>
                      <w:rFonts w:ascii="Times New Roman" w:hAnsi="Times New Roman" w:cs="Times New Roman"/>
                      <w:i/>
                    </w:rPr>
                  </w:pPr>
                  <w:proofErr w:type="gramStart"/>
                  <w:r w:rsidRPr="00AF5DF2">
                    <w:rPr>
                      <w:rFonts w:ascii="Times New Roman" w:hAnsi="Times New Roman" w:cs="Times New Roman"/>
                      <w:i/>
                    </w:rPr>
                    <w:t>The Robert Turner Family.</w:t>
                  </w:r>
                  <w:proofErr w:type="gramEnd"/>
                  <w:r w:rsidRPr="00AF5DF2">
                    <w:rPr>
                      <w:rFonts w:ascii="Times New Roman" w:hAnsi="Times New Roman" w:cs="Times New Roman"/>
                      <w:i/>
                    </w:rPr>
                    <w:t xml:space="preserve"> Robert was Beverly Turner’s father-in-law</w:t>
                  </w:r>
                  <w:r w:rsidR="00AF5DF2" w:rsidRPr="00AF5DF2">
                    <w:rPr>
                      <w:rFonts w:ascii="Times New Roman" w:hAnsi="Times New Roman" w:cs="Times New Roman"/>
                      <w:i/>
                    </w:rPr>
                    <w:t xml:space="preserve">. Beverly is the Admin. </w:t>
                  </w:r>
                  <w:proofErr w:type="gramStart"/>
                  <w:r w:rsidR="00AF5DF2" w:rsidRPr="00AF5DF2">
                    <w:rPr>
                      <w:rFonts w:ascii="Times New Roman" w:hAnsi="Times New Roman" w:cs="Times New Roman"/>
                      <w:i/>
                    </w:rPr>
                    <w:t>Assistant at the UBA Office.</w:t>
                  </w:r>
                  <w:proofErr w:type="gramEnd"/>
                </w:p>
              </w:txbxContent>
            </v:textbox>
            <w10:wrap type="square"/>
          </v:shape>
        </w:pict>
      </w:r>
      <w:r w:rsidR="00AF5DF2">
        <w:rPr>
          <w:noProof/>
          <w:lang w:eastAsia="zh-TW"/>
        </w:rPr>
        <w:pict>
          <v:shape id="_x0000_s1142" type="#_x0000_t202" style="position:absolute;margin-left:434pt;margin-top:514.65pt;width:194.5pt;height:53.55pt;z-index:251836416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1038F6" w:rsidRPr="001038F6" w:rsidRDefault="001038F6">
                  <w:pPr>
                    <w:rPr>
                      <w:b/>
                      <w:i/>
                    </w:rPr>
                  </w:pPr>
                  <w:r w:rsidRPr="001038F6">
                    <w:rPr>
                      <w:b/>
                      <w:i/>
                    </w:rPr>
                    <w:t>So far, we have received $5,041.41 for our Annual Love Offering! This is the most we have ever received!</w:t>
                  </w:r>
                </w:p>
              </w:txbxContent>
            </v:textbox>
            <w10:wrap type="square"/>
          </v:shape>
        </w:pict>
      </w:r>
      <w:r w:rsidR="00AF5DF2">
        <w:rPr>
          <w:noProof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4507230</wp:posOffset>
            </wp:positionH>
            <wp:positionV relativeFrom="paragraph">
              <wp:posOffset>6517005</wp:posOffset>
            </wp:positionV>
            <wp:extent cx="984250" cy="781050"/>
            <wp:effectExtent l="19050" t="0" r="6350" b="0"/>
            <wp:wrapSquare wrapText="bothSides"/>
            <wp:docPr id="1" name="Picture 1" descr="C:\Users\Beverly\Downloads\flowers_14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erly\Downloads\flowers_146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DF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1" type="#_x0000_t32" style="position:absolute;margin-left:343.65pt;margin-top:502.3pt;width:295.45pt;height:0;z-index:251855872;mso-position-horizontal-relative:text;mso-position-vertical-relative:text" o:connectortype="straight"/>
        </w:pict>
      </w:r>
      <w:r w:rsidR="00AF5DF2">
        <w:rPr>
          <w:noProof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5621655</wp:posOffset>
            </wp:positionH>
            <wp:positionV relativeFrom="paragraph">
              <wp:posOffset>4154805</wp:posOffset>
            </wp:positionV>
            <wp:extent cx="1143000" cy="390525"/>
            <wp:effectExtent l="19050" t="0" r="0" b="0"/>
            <wp:wrapNone/>
            <wp:docPr id="5" name="Picture 4" descr="http://download.churchart.com/artlinelibrary/s/sy/sympathy_12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wnload.churchart.com/artlinelibrary/s/sy/sympathy_122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B38">
        <w:rPr>
          <w:noProof/>
          <w:lang w:eastAsia="zh-TW"/>
        </w:rPr>
        <w:pict>
          <v:shape id="_x0000_s1146" type="#_x0000_t202" style="position:absolute;margin-left:111.6pt;margin-top:475.85pt;width:156.3pt;height:53.55pt;z-index:251846656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8E4B38" w:rsidRPr="008E4B38" w:rsidRDefault="008E4B38">
                  <w:pPr>
                    <w:rPr>
                      <w:b/>
                    </w:rPr>
                  </w:pPr>
                  <w:r w:rsidRPr="008E4B38">
                    <w:rPr>
                      <w:b/>
                    </w:rPr>
                    <w:t xml:space="preserve">In observance of Columbus Day, our office will be closed on Monday, October </w:t>
                  </w:r>
                  <w:proofErr w:type="gramStart"/>
                  <w:r w:rsidRPr="008E4B38">
                    <w:rPr>
                      <w:b/>
                    </w:rPr>
                    <w:t>10th</w:t>
                  </w:r>
                  <w:proofErr w:type="gramEnd"/>
                  <w:r w:rsidRPr="008E4B38">
                    <w:rPr>
                      <w:b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8E4B38">
        <w:rPr>
          <w:noProof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6040755</wp:posOffset>
            </wp:positionV>
            <wp:extent cx="723900" cy="619125"/>
            <wp:effectExtent l="19050" t="0" r="0" b="0"/>
            <wp:wrapSquare wrapText="bothSides"/>
            <wp:docPr id="4" name="Picture 3" descr="C:\Users\Beverly\Downloads\anchor_14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verly\Downloads\anchor_144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B38">
        <w:rPr>
          <w:noProof/>
          <w:lang w:eastAsia="zh-TW"/>
        </w:rPr>
        <w:pict>
          <v:shape id="_x0000_s1148" type="#_x0000_t202" style="position:absolute;margin-left:34.6pt;margin-top:537.85pt;width:181.55pt;height:38.85pt;z-index:25184972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8E4B38" w:rsidRPr="008E4B38" w:rsidRDefault="008E4B38" w:rsidP="008E4B38">
                  <w:pPr>
                    <w:jc w:val="center"/>
                    <w:rPr>
                      <w:b/>
                    </w:rPr>
                  </w:pPr>
                  <w:proofErr w:type="gramStart"/>
                  <w:r w:rsidRPr="008E4B38">
                    <w:rPr>
                      <w:b/>
                    </w:rPr>
                    <w:t>DON’T</w:t>
                  </w:r>
                  <w:proofErr w:type="gramEnd"/>
                  <w:r w:rsidRPr="008E4B38">
                    <w:rPr>
                      <w:b/>
                    </w:rPr>
                    <w:t xml:space="preserve"> FORGET TO VOTE!</w:t>
                  </w:r>
                </w:p>
                <w:p w:rsidR="008E4B38" w:rsidRPr="008E4B38" w:rsidRDefault="008E4B38" w:rsidP="008E4B38">
                  <w:pPr>
                    <w:jc w:val="center"/>
                    <w:rPr>
                      <w:b/>
                    </w:rPr>
                  </w:pPr>
                  <w:r w:rsidRPr="008E4B38">
                    <w:rPr>
                      <w:b/>
                    </w:rPr>
                    <w:t xml:space="preserve">Election Day is November </w:t>
                  </w:r>
                  <w:proofErr w:type="gramStart"/>
                  <w:r w:rsidRPr="008E4B38">
                    <w:rPr>
                      <w:b/>
                    </w:rPr>
                    <w:t>8th</w:t>
                  </w:r>
                  <w:proofErr w:type="gramEnd"/>
                </w:p>
              </w:txbxContent>
            </v:textbox>
            <w10:wrap type="square"/>
          </v:shape>
        </w:pict>
      </w:r>
      <w:r w:rsidR="008E4B38">
        <w:rPr>
          <w:noProof/>
          <w:lang w:eastAsia="zh-TW"/>
        </w:rPr>
        <w:pict>
          <v:shape id="_x0000_s1141" type="#_x0000_t202" style="position:absolute;margin-left:711.65pt;margin-top:196.65pt;width:261.1pt;height:115.3pt;z-index:25183436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F23C77" w:rsidRPr="00F23C77" w:rsidRDefault="00F23C77" w:rsidP="00F23C77">
                  <w:pPr>
                    <w:jc w:val="center"/>
                    <w:rPr>
                      <w:b/>
                    </w:rPr>
                  </w:pPr>
                  <w:r w:rsidRPr="00F23C77">
                    <w:rPr>
                      <w:b/>
                    </w:rPr>
                    <w:t xml:space="preserve">IBSA Pastors’ Conference &amp; </w:t>
                  </w:r>
                  <w:r>
                    <w:rPr>
                      <w:b/>
                    </w:rPr>
                    <w:t>Annual Meeting</w:t>
                  </w:r>
                </w:p>
                <w:p w:rsidR="00F23C77" w:rsidRPr="00F23C77" w:rsidRDefault="00F23C77" w:rsidP="00F23C77">
                  <w:pPr>
                    <w:jc w:val="center"/>
                    <w:rPr>
                      <w:b/>
                    </w:rPr>
                  </w:pPr>
                  <w:r w:rsidRPr="00F23C77">
                    <w:rPr>
                      <w:b/>
                    </w:rPr>
                    <w:t>November 1st-3rd</w:t>
                  </w:r>
                </w:p>
                <w:p w:rsidR="00F23C77" w:rsidRPr="00F23C77" w:rsidRDefault="00F23C77" w:rsidP="00F23C77">
                  <w:pPr>
                    <w:jc w:val="center"/>
                    <w:rPr>
                      <w:b/>
                    </w:rPr>
                  </w:pPr>
                  <w:r w:rsidRPr="00F23C77">
                    <w:rPr>
                      <w:b/>
                    </w:rPr>
                    <w:t>Broadview Baptist Church in Chicago</w:t>
                  </w:r>
                </w:p>
                <w:p w:rsidR="00F23C77" w:rsidRDefault="00F23C77" w:rsidP="00A2593A">
                  <w:pPr>
                    <w:jc w:val="both"/>
                  </w:pPr>
                  <w:r>
                    <w:t xml:space="preserve">If you plan on attending, you will need to make reservations </w:t>
                  </w:r>
                  <w:proofErr w:type="spellStart"/>
                  <w:proofErr w:type="gramStart"/>
                  <w:r>
                    <w:t>asap</w:t>
                  </w:r>
                  <w:proofErr w:type="spellEnd"/>
                  <w:proofErr w:type="gramEnd"/>
                  <w:r>
                    <w:t xml:space="preserve">. You can register online at ibsaannualmeeting.org/reservations/ </w:t>
                  </w:r>
                  <w:proofErr w:type="gramStart"/>
                  <w:r>
                    <w:t>If</w:t>
                  </w:r>
                  <w:proofErr w:type="gramEnd"/>
                  <w:r>
                    <w:t xml:space="preserve"> you need help with arrangements, call the UBA Office.</w:t>
                  </w:r>
                </w:p>
              </w:txbxContent>
            </v:textbox>
            <w10:wrap type="square"/>
          </v:shape>
        </w:pict>
      </w:r>
      <w:r w:rsidR="008E4B38">
        <w:rPr>
          <w:noProof/>
          <w:lang w:eastAsia="zh-TW"/>
        </w:rPr>
        <w:pict>
          <v:shape id="_x0000_s1140" type="#_x0000_t202" style="position:absolute;margin-left:706.65pt;margin-top:105.15pt;width:266.1pt;height:87.45pt;z-index:251832320;mso-position-horizontal-relative:text;mso-position-vertical-relative:text;mso-width-relative:margin;mso-height-relative:margin" fillcolor="#d8d8d8 [2732]">
            <v:textbox>
              <w:txbxContent>
                <w:p w:rsidR="00C9144A" w:rsidRPr="00F23C77" w:rsidRDefault="00C9144A" w:rsidP="00F23C77">
                  <w:pPr>
                    <w:jc w:val="center"/>
                    <w:rPr>
                      <w:b/>
                    </w:rPr>
                  </w:pPr>
                  <w:r w:rsidRPr="00F23C77">
                    <w:rPr>
                      <w:b/>
                    </w:rPr>
                    <w:t>PASTOR AND WIFE OUTING</w:t>
                  </w:r>
                </w:p>
                <w:p w:rsidR="00C9144A" w:rsidRPr="00F23C77" w:rsidRDefault="00C9144A" w:rsidP="00F23C77">
                  <w:pPr>
                    <w:jc w:val="center"/>
                    <w:rPr>
                      <w:b/>
                    </w:rPr>
                  </w:pPr>
                  <w:r w:rsidRPr="00F23C77">
                    <w:rPr>
                      <w:b/>
                    </w:rPr>
                    <w:t>Saturday, October 22nd</w:t>
                  </w:r>
                </w:p>
                <w:p w:rsidR="00C9144A" w:rsidRPr="00F23C77" w:rsidRDefault="00C9144A" w:rsidP="00F23C77">
                  <w:pPr>
                    <w:jc w:val="center"/>
                    <w:rPr>
                      <w:b/>
                    </w:rPr>
                  </w:pPr>
                  <w:r w:rsidRPr="00F23C77">
                    <w:rPr>
                      <w:b/>
                    </w:rPr>
                    <w:t>5:00 p.m. at Vienna City Park</w:t>
                  </w:r>
                </w:p>
                <w:p w:rsidR="00F23C77" w:rsidRDefault="00F23C77">
                  <w:r>
                    <w:t>Please contact David Faulkner at 618-771-6532 if you plan to attend.</w:t>
                  </w:r>
                </w:p>
              </w:txbxContent>
            </v:textbox>
            <w10:wrap type="square"/>
          </v:shape>
        </w:pict>
      </w:r>
      <w:r w:rsidR="003965B2">
        <w:rPr>
          <w:noProof/>
          <w:lang w:eastAsia="zh-TW"/>
        </w:rPr>
        <w:pict>
          <v:shape id="_x0000_s1143" type="#_x0000_t202" style="position:absolute;margin-left:2.65pt;margin-top:273.7pt;width:270.25pt;height:69.9pt;z-index:25183948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1038F6" w:rsidRPr="001038F6" w:rsidRDefault="001038F6" w:rsidP="003965B2">
                  <w:pPr>
                    <w:jc w:val="center"/>
                    <w:rPr>
                      <w:rFonts w:ascii="Kristen ITC" w:hAnsi="Kristen ITC"/>
                      <w:b/>
                      <w:sz w:val="20"/>
                      <w:szCs w:val="20"/>
                    </w:rPr>
                  </w:pPr>
                  <w:r w:rsidRPr="001038F6">
                    <w:rPr>
                      <w:rFonts w:ascii="Kristen ITC" w:hAnsi="Kristen ITC"/>
                      <w:b/>
                      <w:sz w:val="20"/>
                      <w:szCs w:val="20"/>
                    </w:rPr>
                    <w:t>Baptist Children’s Home Annual Singing</w:t>
                  </w:r>
                </w:p>
                <w:p w:rsidR="001038F6" w:rsidRDefault="001038F6" w:rsidP="003965B2">
                  <w:pPr>
                    <w:jc w:val="center"/>
                  </w:pPr>
                  <w:r>
                    <w:t>The total of donations given to the children’s home this year was $2,639.05!</w:t>
                  </w:r>
                </w:p>
                <w:p w:rsidR="001038F6" w:rsidRDefault="001038F6" w:rsidP="003965B2">
                  <w:pPr>
                    <w:jc w:val="center"/>
                  </w:pPr>
                  <w:r>
                    <w:t>Than</w:t>
                  </w:r>
                  <w:r w:rsidR="00A2593A">
                    <w:t>ks to all who attended and gave!</w:t>
                  </w:r>
                </w:p>
              </w:txbxContent>
            </v:textbox>
            <w10:wrap type="square"/>
          </v:shape>
        </w:pict>
      </w:r>
      <w:r w:rsidR="003965B2">
        <w:rPr>
          <w:noProof/>
          <w:lang w:eastAsia="zh-TW"/>
        </w:rPr>
        <w:pict>
          <v:shape id="_x0000_s1125" type="#_x0000_t202" style="position:absolute;margin-left:-2.1pt;margin-top:351.15pt;width:288.75pt;height:112.85pt;z-index:251812864;mso-position-horizontal-relative:text;mso-position-vertical-relative:text;mso-width-relative:margin;mso-height-relative:margin" stroked="f">
            <v:textbox style="mso-next-textbox:#_x0000_s1125">
              <w:txbxContent>
                <w:p w:rsidR="00D71648" w:rsidRPr="00CF2F92" w:rsidRDefault="000B2290" w:rsidP="00CF2F92">
                  <w:pPr>
                    <w:jc w:val="center"/>
                    <w:rPr>
                      <w:b/>
                    </w:rPr>
                  </w:pPr>
                  <w:r w:rsidRPr="00CF2F92">
                    <w:rPr>
                      <w:b/>
                    </w:rPr>
                    <w:t>Disaster Relief Training – October 14-15</w:t>
                  </w:r>
                </w:p>
                <w:p w:rsidR="000B2290" w:rsidRPr="00CF2F92" w:rsidRDefault="000B2290" w:rsidP="00CF2F92">
                  <w:pPr>
                    <w:jc w:val="center"/>
                    <w:rPr>
                      <w:b/>
                    </w:rPr>
                  </w:pPr>
                  <w:r w:rsidRPr="00CF2F92">
                    <w:rPr>
                      <w:b/>
                    </w:rPr>
                    <w:t xml:space="preserve">Lake </w:t>
                  </w:r>
                  <w:proofErr w:type="spellStart"/>
                  <w:r w:rsidRPr="00CF2F92">
                    <w:rPr>
                      <w:b/>
                    </w:rPr>
                    <w:t>Sallateeska</w:t>
                  </w:r>
                  <w:proofErr w:type="spellEnd"/>
                  <w:r w:rsidRPr="00CF2F92">
                    <w:rPr>
                      <w:b/>
                    </w:rPr>
                    <w:t>, Pinckneyville, IL</w:t>
                  </w:r>
                  <w:r w:rsidR="00CF2F92">
                    <w:rPr>
                      <w:b/>
                    </w:rPr>
                    <w:t xml:space="preserve">, </w:t>
                  </w:r>
                </w:p>
                <w:p w:rsidR="000B2290" w:rsidRDefault="000B2290" w:rsidP="00CF2F92">
                  <w:pPr>
                    <w:jc w:val="center"/>
                  </w:pPr>
                  <w:r>
                    <w:t xml:space="preserve">Register online at IBSA.org/DR or contact </w:t>
                  </w:r>
                  <w:hyperlink r:id="rId11" w:history="1">
                    <w:r w:rsidRPr="00D70C78">
                      <w:rPr>
                        <w:rStyle w:val="Hyperlink"/>
                      </w:rPr>
                      <w:t>AlexisDumire@IBSA.org</w:t>
                    </w:r>
                  </w:hyperlink>
                  <w:r>
                    <w:t xml:space="preserve"> or 217-391-3142</w:t>
                  </w:r>
                </w:p>
                <w:p w:rsidR="005F773E" w:rsidRDefault="005F773E" w:rsidP="00CF2F92">
                  <w:pPr>
                    <w:jc w:val="center"/>
                  </w:pPr>
                  <w:r>
                    <w:t>UBA will be taking a van up for the Saturday training. Please call our office if you would like to go. The van will be leaving at 6:30 a.m.</w:t>
                  </w:r>
                </w:p>
              </w:txbxContent>
            </v:textbox>
          </v:shape>
        </w:pict>
      </w:r>
      <w:r w:rsidR="003965B2">
        <w:rPr>
          <w:noProof/>
        </w:rPr>
        <w:pict>
          <v:shape id="_x0000_s1145" type="#_x0000_t32" style="position:absolute;margin-left:-4.1pt;margin-top:468.9pt;width:281pt;height:0;z-index:251843584;mso-position-horizontal-relative:text;mso-position-vertical-relative:text" o:connectortype="straight"/>
        </w:pict>
      </w:r>
      <w:r w:rsidR="003965B2">
        <w:rPr>
          <w:noProof/>
          <w:lang w:eastAsia="zh-TW"/>
        </w:rPr>
        <w:pict>
          <v:shape id="_x0000_s1124" type="#_x0000_t202" style="position:absolute;margin-left:-4.95pt;margin-top:128.75pt;width:283.85pt;height:140.65pt;z-index:251810816;mso-height-percent:200;mso-position-horizontal-relative:text;mso-position-vertical-relative:text;mso-height-percent:200;mso-width-relative:margin;mso-height-relative:margin" stroked="f">
            <v:textbox style="mso-next-textbox:#_x0000_s1124;mso-fit-shape-to-text:t">
              <w:txbxContent>
                <w:p w:rsidR="00D71648" w:rsidRPr="003965B2" w:rsidRDefault="00D71648" w:rsidP="00D71648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3965B2">
                    <w:rPr>
                      <w:rFonts w:asciiTheme="majorHAnsi" w:hAnsiTheme="majorHAnsi"/>
                      <w:b/>
                    </w:rPr>
                    <w:t>Youth Encounter 2016</w:t>
                  </w:r>
                </w:p>
                <w:p w:rsidR="00D71648" w:rsidRPr="003965B2" w:rsidRDefault="00D71648" w:rsidP="00D71648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3965B2">
                    <w:rPr>
                      <w:rFonts w:asciiTheme="majorHAnsi" w:hAnsiTheme="majorHAnsi"/>
                      <w:b/>
                    </w:rPr>
                    <w:t>October 9th, 3-9pm at the Marion Cultural &amp; Civic Center</w:t>
                  </w:r>
                </w:p>
                <w:p w:rsidR="00D71648" w:rsidRPr="003965B2" w:rsidRDefault="00D71648" w:rsidP="00CF2F92">
                  <w:pPr>
                    <w:jc w:val="center"/>
                    <w:rPr>
                      <w:rFonts w:asciiTheme="majorHAnsi" w:hAnsiTheme="majorHAnsi"/>
                    </w:rPr>
                  </w:pPr>
                  <w:r w:rsidRPr="003965B2">
                    <w:rPr>
                      <w:rFonts w:asciiTheme="majorHAnsi" w:hAnsiTheme="majorHAnsi"/>
                    </w:rPr>
                    <w:t>$25/person (includes dinner)</w:t>
                  </w:r>
                </w:p>
                <w:p w:rsidR="00D71648" w:rsidRPr="003965B2" w:rsidRDefault="00CF2F92">
                  <w:pPr>
                    <w:rPr>
                      <w:rFonts w:asciiTheme="majorHAnsi" w:hAnsiTheme="majorHAnsi"/>
                    </w:rPr>
                  </w:pPr>
                  <w:r w:rsidRPr="003965B2">
                    <w:rPr>
                      <w:rFonts w:asciiTheme="majorHAnsi" w:hAnsiTheme="majorHAnsi"/>
                    </w:rPr>
                    <w:t>Featuring: Speaker-</w:t>
                  </w:r>
                  <w:r w:rsidR="00D71648" w:rsidRPr="003965B2">
                    <w:rPr>
                      <w:rFonts w:asciiTheme="majorHAnsi" w:hAnsiTheme="majorHAnsi"/>
                    </w:rPr>
                    <w:t>Tony Nolan</w:t>
                  </w:r>
                  <w:r w:rsidRPr="003965B2">
                    <w:rPr>
                      <w:rFonts w:asciiTheme="majorHAnsi" w:hAnsiTheme="majorHAnsi"/>
                    </w:rPr>
                    <w:t xml:space="preserve">, </w:t>
                  </w:r>
                  <w:r w:rsidR="00D71648" w:rsidRPr="003965B2">
                    <w:rPr>
                      <w:rFonts w:asciiTheme="majorHAnsi" w:hAnsiTheme="majorHAnsi"/>
                    </w:rPr>
                    <w:t>Artists</w:t>
                  </w:r>
                  <w:r w:rsidRPr="003965B2">
                    <w:rPr>
                      <w:rFonts w:asciiTheme="majorHAnsi" w:hAnsiTheme="majorHAnsi"/>
                    </w:rPr>
                    <w:t>-</w:t>
                  </w:r>
                  <w:r w:rsidR="00D71648" w:rsidRPr="003965B2">
                    <w:rPr>
                      <w:rFonts w:asciiTheme="majorHAnsi" w:hAnsiTheme="majorHAnsi"/>
                    </w:rPr>
                    <w:t>Sixteen Cities</w:t>
                  </w:r>
                  <w:proofErr w:type="gramStart"/>
                  <w:r w:rsidR="00D71648" w:rsidRPr="003965B2">
                    <w:rPr>
                      <w:rFonts w:asciiTheme="majorHAnsi" w:hAnsiTheme="majorHAnsi"/>
                    </w:rPr>
                    <w:t xml:space="preserve">, </w:t>
                  </w:r>
                  <w:r w:rsidRPr="003965B2">
                    <w:rPr>
                      <w:rFonts w:asciiTheme="majorHAnsi" w:hAnsiTheme="majorHAnsi"/>
                    </w:rPr>
                    <w:t xml:space="preserve"> &amp;</w:t>
                  </w:r>
                  <w:proofErr w:type="gramEnd"/>
                  <w:r w:rsidRPr="003965B2">
                    <w:rPr>
                      <w:rFonts w:asciiTheme="majorHAnsi" w:hAnsiTheme="majorHAnsi"/>
                    </w:rPr>
                    <w:t xml:space="preserve"> </w:t>
                  </w:r>
                  <w:r w:rsidR="00D71648" w:rsidRPr="003965B2">
                    <w:rPr>
                      <w:rFonts w:asciiTheme="majorHAnsi" w:hAnsiTheme="majorHAnsi"/>
                    </w:rPr>
                    <w:t xml:space="preserve">Comedy by 321 </w:t>
                  </w:r>
                  <w:proofErr w:type="spellStart"/>
                  <w:r w:rsidR="00D71648" w:rsidRPr="003965B2">
                    <w:rPr>
                      <w:rFonts w:asciiTheme="majorHAnsi" w:hAnsiTheme="majorHAnsi"/>
                    </w:rPr>
                    <w:t>Improv</w:t>
                  </w:r>
                  <w:proofErr w:type="spellEnd"/>
                </w:p>
                <w:p w:rsidR="00D71648" w:rsidRPr="003965B2" w:rsidRDefault="00D71648">
                  <w:pPr>
                    <w:rPr>
                      <w:rFonts w:asciiTheme="majorHAnsi" w:hAnsiTheme="majorHAnsi"/>
                    </w:rPr>
                  </w:pPr>
                  <w:r w:rsidRPr="003965B2">
                    <w:rPr>
                      <w:rFonts w:asciiTheme="majorHAnsi" w:hAnsiTheme="majorHAnsi"/>
                    </w:rPr>
                    <w:t xml:space="preserve">To register, visit IBSA.org/YE2016. For more information, contact </w:t>
                  </w:r>
                  <w:hyperlink r:id="rId12" w:history="1">
                    <w:r w:rsidRPr="003965B2">
                      <w:rPr>
                        <w:rStyle w:val="Hyperlink"/>
                        <w:rFonts w:asciiTheme="majorHAnsi" w:hAnsiTheme="majorHAnsi"/>
                      </w:rPr>
                      <w:t>BarbTroeger@IBSA.org</w:t>
                    </w:r>
                  </w:hyperlink>
                  <w:r w:rsidRPr="003965B2">
                    <w:rPr>
                      <w:rFonts w:asciiTheme="majorHAnsi" w:hAnsiTheme="majorHAnsi"/>
                    </w:rPr>
                    <w:t xml:space="preserve"> or 217-391-3138.</w:t>
                  </w:r>
                </w:p>
              </w:txbxContent>
            </v:textbox>
            <w10:wrap type="square"/>
          </v:shape>
        </w:pict>
      </w:r>
      <w:r w:rsidR="003965B2">
        <w:rPr>
          <w:noProof/>
        </w:rPr>
        <w:pict>
          <v:shape id="_x0000_s1128" type="#_x0000_t32" style="position:absolute;margin-left:-2.1pt;margin-top:123.15pt;width:281.4pt;height:0;z-index:251815936;mso-position-horizontal-relative:text;mso-position-vertical-relative:text" o:connectortype="straight">
            <w10:wrap type="square"/>
          </v:shape>
        </w:pict>
      </w:r>
      <w:r w:rsidR="003965B2">
        <w:rPr>
          <w:noProof/>
          <w:lang w:eastAsia="zh-TW"/>
        </w:rPr>
        <w:pict>
          <v:shape id="_x0000_s1144" type="#_x0000_t202" style="position:absolute;margin-left:16.45pt;margin-top:34.15pt;width:262.4pt;height:84.4pt;z-index:251842560;mso-height-percent:200;mso-position-horizontal-relative:text;mso-position-vertical-relative:text;mso-height-percent:200;mso-width-relative:margin;mso-height-relative:margin" stroked="f">
            <v:textbox style="mso-next-textbox:#_x0000_s1144;mso-fit-shape-to-text:t">
              <w:txbxContent>
                <w:p w:rsidR="003965B2" w:rsidRDefault="003965B2" w:rsidP="003965B2">
                  <w:pPr>
                    <w:jc w:val="both"/>
                  </w:pPr>
                  <w:r>
                    <w:t xml:space="preserve">Seven Mile Baptist Church will be holding their Homecoming on October </w:t>
                  </w:r>
                  <w:proofErr w:type="gramStart"/>
                  <w:r>
                    <w:t>9th</w:t>
                  </w:r>
                  <w:proofErr w:type="gramEnd"/>
                  <w:r>
                    <w:t xml:space="preserve">, beginning at 10:00 a.m. </w:t>
                  </w:r>
                </w:p>
                <w:p w:rsidR="003965B2" w:rsidRDefault="003965B2">
                  <w:r>
                    <w:t>A potluck meal will follow the service.</w:t>
                  </w:r>
                </w:p>
                <w:p w:rsidR="003965B2" w:rsidRDefault="003965B2" w:rsidP="003965B2">
                  <w:pPr>
                    <w:jc w:val="center"/>
                  </w:pPr>
                  <w:proofErr w:type="gramStart"/>
                  <w:r>
                    <w:t>Speaker: Bro. Ron Knapp, Jr.</w:t>
                  </w:r>
                  <w:proofErr w:type="gramEnd"/>
                </w:p>
                <w:p w:rsidR="003965B2" w:rsidRDefault="003965B2" w:rsidP="003965B2">
                  <w:pPr>
                    <w:jc w:val="center"/>
                  </w:pPr>
                  <w:r>
                    <w:t xml:space="preserve">Special Singing: The </w:t>
                  </w:r>
                  <w:proofErr w:type="spellStart"/>
                  <w:r>
                    <w:t>Moreheads</w:t>
                  </w:r>
                  <w:proofErr w:type="spellEnd"/>
                </w:p>
              </w:txbxContent>
            </v:textbox>
            <w10:wrap type="square"/>
          </v:shape>
        </w:pict>
      </w:r>
      <w:r w:rsidR="00A4430B">
        <w:rPr>
          <w:noProof/>
          <w:lang w:eastAsia="zh-TW"/>
        </w:rPr>
        <w:pict>
          <v:shape id="_x0000_s1138" type="#_x0000_t202" style="position:absolute;margin-left:691.2pt;margin-top:27.15pt;width:155.55pt;height:68.95pt;z-index:251830272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7C7F55" w:rsidRPr="00972D63" w:rsidRDefault="007C7F55" w:rsidP="00972D63">
                  <w:pPr>
                    <w:jc w:val="center"/>
                    <w:rPr>
                      <w:b/>
                    </w:rPr>
                  </w:pPr>
                  <w:r w:rsidRPr="00972D63">
                    <w:rPr>
                      <w:b/>
                    </w:rPr>
                    <w:t>October 26 – 30</w:t>
                  </w:r>
                </w:p>
                <w:p w:rsidR="007C7F55" w:rsidRPr="00972D63" w:rsidRDefault="007C7F55" w:rsidP="00972D63">
                  <w:pPr>
                    <w:jc w:val="center"/>
                    <w:rPr>
                      <w:b/>
                    </w:rPr>
                  </w:pPr>
                  <w:r w:rsidRPr="00972D63">
                    <w:rPr>
                      <w:b/>
                    </w:rPr>
                    <w:t>Metropolis First Baptist</w:t>
                  </w:r>
                </w:p>
                <w:p w:rsidR="007C7F55" w:rsidRPr="00972D63" w:rsidRDefault="007C7F55" w:rsidP="00972D63">
                  <w:pPr>
                    <w:jc w:val="center"/>
                    <w:rPr>
                      <w:b/>
                    </w:rPr>
                  </w:pPr>
                  <w:r w:rsidRPr="00972D63">
                    <w:rPr>
                      <w:b/>
                    </w:rPr>
                    <w:t xml:space="preserve">Call the church to reserve a </w:t>
                  </w:r>
                  <w:r w:rsidR="00972D63" w:rsidRPr="00972D63">
                    <w:rPr>
                      <w:b/>
                    </w:rPr>
                    <w:t xml:space="preserve">time for your </w:t>
                  </w:r>
                  <w:r w:rsidRPr="00972D63">
                    <w:rPr>
                      <w:b/>
                    </w:rPr>
                    <w:t>tour</w:t>
                  </w:r>
                  <w:r w:rsidR="00972D63" w:rsidRPr="00972D63">
                    <w:rPr>
                      <w:b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C64305">
        <w:rPr>
          <w:noProof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10897870</wp:posOffset>
            </wp:positionH>
            <wp:positionV relativeFrom="paragraph">
              <wp:posOffset>-83820</wp:posOffset>
            </wp:positionV>
            <wp:extent cx="1304925" cy="1304925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30B">
        <w:rPr>
          <w:noProof/>
        </w:rPr>
        <w:pict>
          <v:shape id="_x0000_s1109" type="#_x0000_t202" style="position:absolute;margin-left:363.7pt;margin-top:-7.55pt;width:238.45pt;height:328.5pt;z-index:251786240;mso-position-horizontal-relative:text;mso-position-vertical-relative:text;mso-width-relative:margin;mso-height-relative:margin" strokeweight="1pt">
            <v:stroke dashstyle="dash"/>
            <v:textbox style="mso-next-textbox:#_x0000_s1109">
              <w:txbxContent>
                <w:p w:rsidR="009E2F72" w:rsidRPr="000F371C" w:rsidRDefault="009E2F72" w:rsidP="009E2F72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0F371C">
                    <w:rPr>
                      <w:rFonts w:ascii="Arial" w:hAnsi="Arial" w:cs="Arial"/>
                      <w:b/>
                      <w:i/>
                    </w:rPr>
                    <w:t>Church Contributions for Budget</w:t>
                  </w:r>
                </w:p>
                <w:p w:rsidR="009E2F72" w:rsidRPr="000F371C" w:rsidRDefault="009E2F72" w:rsidP="009E2F72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(</w:t>
                  </w:r>
                  <w:proofErr w:type="gramStart"/>
                  <w:r w:rsidRPr="000F371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rec’d</w:t>
                  </w:r>
                  <w:proofErr w:type="gramEnd"/>
                  <w:r w:rsidRPr="000F371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&amp; deposited in </w:t>
                  </w:r>
                  <w:r w:rsidR="0084244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August </w:t>
                  </w:r>
                  <w:r w:rsidRPr="000F371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2016)</w:t>
                  </w:r>
                </w:p>
                <w:p w:rsidR="00842443" w:rsidRDefault="0077595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             </w:t>
                  </w:r>
                  <w:r w:rsidRPr="0077595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842443">
                    <w:rPr>
                      <w:rFonts w:ascii="Arial" w:hAnsi="Arial" w:cs="Arial"/>
                      <w:b/>
                      <w:sz w:val="20"/>
                      <w:szCs w:val="20"/>
                    </w:rPr>
                    <w:t>August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842443" w:rsidRDefault="009E2F7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Brookport</w:t>
                  </w:r>
                  <w:proofErr w:type="spellEnd"/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First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775952">
                    <w:rPr>
                      <w:rFonts w:ascii="Arial" w:hAnsi="Arial" w:cs="Arial"/>
                      <w:sz w:val="20"/>
                      <w:szCs w:val="20"/>
                    </w:rPr>
                    <w:t xml:space="preserve">$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842443">
                    <w:rPr>
                      <w:rFonts w:ascii="Arial" w:hAnsi="Arial" w:cs="Arial"/>
                      <w:sz w:val="20"/>
                      <w:szCs w:val="20"/>
                    </w:rPr>
                    <w:t>574.76</w:t>
                  </w:r>
                </w:p>
                <w:p w:rsidR="00775952" w:rsidRDefault="0077595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County Line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  </w:t>
                  </w:r>
                  <w:r w:rsidR="00842443">
                    <w:rPr>
                      <w:rFonts w:ascii="Arial" w:hAnsi="Arial" w:cs="Arial"/>
                      <w:sz w:val="20"/>
                      <w:szCs w:val="20"/>
                    </w:rPr>
                    <w:t>400.00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9E2F72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842443" w:rsidRDefault="0077595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Cypress First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</w:t>
                  </w:r>
                  <w:r w:rsidR="00842443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42443">
                    <w:rPr>
                      <w:rFonts w:ascii="Arial" w:hAnsi="Arial" w:cs="Arial"/>
                      <w:sz w:val="20"/>
                      <w:szCs w:val="20"/>
                    </w:rPr>
                    <w:t>72.00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</w:p>
                <w:p w:rsidR="009E2F72" w:rsidRPr="000F371C" w:rsidRDefault="009E2F7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Dixon Springs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775952">
                    <w:rPr>
                      <w:rFonts w:ascii="Arial" w:hAnsi="Arial" w:cs="Arial"/>
                      <w:sz w:val="20"/>
                      <w:szCs w:val="20"/>
                    </w:rPr>
                    <w:t xml:space="preserve">$  </w:t>
                  </w:r>
                  <w:r w:rsidR="00842443">
                    <w:rPr>
                      <w:rFonts w:ascii="Arial" w:hAnsi="Arial" w:cs="Arial"/>
                      <w:sz w:val="20"/>
                      <w:szCs w:val="20"/>
                    </w:rPr>
                    <w:t xml:space="preserve">   186.00</w:t>
                  </w:r>
                  <w:r w:rsidR="00775952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</w:t>
                  </w:r>
                </w:p>
                <w:p w:rsidR="009E2F72" w:rsidRPr="000F371C" w:rsidRDefault="009E2F7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Eas</w:t>
                  </w:r>
                  <w:r w:rsidR="00842443">
                    <w:rPr>
                      <w:rFonts w:ascii="Arial" w:hAnsi="Arial" w:cs="Arial"/>
                      <w:sz w:val="20"/>
                      <w:szCs w:val="20"/>
                    </w:rPr>
                    <w:t>tland Life Church</w:t>
                  </w:r>
                  <w:r w:rsidR="00842443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</w:t>
                  </w:r>
                  <w:r w:rsidR="00842443">
                    <w:rPr>
                      <w:rFonts w:ascii="Arial" w:hAnsi="Arial" w:cs="Arial"/>
                      <w:sz w:val="20"/>
                      <w:szCs w:val="20"/>
                    </w:rPr>
                    <w:tab/>
                    <w:t>$     200.00</w:t>
                  </w:r>
                </w:p>
                <w:p w:rsidR="009E2F72" w:rsidRPr="000F371C" w:rsidRDefault="009E2F7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Hillerma</w:t>
                  </w:r>
                  <w:r w:rsidR="00842443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proofErr w:type="spellEnd"/>
                  <w:r w:rsidR="00842443">
                    <w:rPr>
                      <w:rFonts w:ascii="Arial" w:hAnsi="Arial" w:cs="Arial"/>
                      <w:sz w:val="20"/>
                      <w:szCs w:val="20"/>
                    </w:rPr>
                    <w:t xml:space="preserve"> Missionary</w:t>
                  </w:r>
                  <w:r w:rsidR="00842443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="00842443">
                    <w:rPr>
                      <w:rFonts w:ascii="Arial" w:hAnsi="Arial" w:cs="Arial"/>
                      <w:sz w:val="20"/>
                      <w:szCs w:val="20"/>
                    </w:rPr>
                    <w:tab/>
                    <w:t>$     678.06</w:t>
                  </w:r>
                </w:p>
                <w:p w:rsidR="009E2F72" w:rsidRPr="000F371C" w:rsidRDefault="009E2F7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Immanuel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</w:t>
                  </w:r>
                  <w:r w:rsidR="00842443">
                    <w:rPr>
                      <w:rFonts w:ascii="Arial" w:hAnsi="Arial" w:cs="Arial"/>
                      <w:sz w:val="20"/>
                      <w:szCs w:val="20"/>
                    </w:rPr>
                    <w:t xml:space="preserve">   245.53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9E2F72" w:rsidRPr="000F371C" w:rsidRDefault="009E2F7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Joppa Missionary</w:t>
                  </w:r>
                  <w:r w:rsidR="005B2640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="005B2640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gramStart"/>
                  <w:r w:rsidR="005B2640">
                    <w:rPr>
                      <w:rFonts w:ascii="Arial" w:hAnsi="Arial" w:cs="Arial"/>
                      <w:sz w:val="20"/>
                      <w:szCs w:val="20"/>
                    </w:rPr>
                    <w:t>$  1,134.84</w:t>
                  </w:r>
                  <w:proofErr w:type="gramEnd"/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:rsidR="009E2F72" w:rsidRPr="000F371C" w:rsidRDefault="0077595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Karnak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First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</w:t>
                  </w:r>
                  <w:r w:rsidR="005B2640">
                    <w:rPr>
                      <w:rFonts w:ascii="Arial" w:hAnsi="Arial" w:cs="Arial"/>
                      <w:sz w:val="20"/>
                      <w:szCs w:val="20"/>
                    </w:rPr>
                    <w:t xml:space="preserve">    804.45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</w:p>
                <w:p w:rsidR="009E2F72" w:rsidRPr="000F371C" w:rsidRDefault="009E2F7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Metropolis First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gramStart"/>
                  <w:r w:rsidR="005B2640">
                    <w:rPr>
                      <w:rFonts w:ascii="Arial" w:hAnsi="Arial" w:cs="Arial"/>
                      <w:sz w:val="20"/>
                      <w:szCs w:val="20"/>
                    </w:rPr>
                    <w:t xml:space="preserve">$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B2640">
                    <w:rPr>
                      <w:rFonts w:ascii="Arial" w:hAnsi="Arial" w:cs="Arial"/>
                      <w:sz w:val="20"/>
                      <w:szCs w:val="20"/>
                    </w:rPr>
                    <w:t>2,746.19</w:t>
                  </w:r>
                  <w:proofErr w:type="gramEnd"/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9E2F72" w:rsidRPr="000F371C" w:rsidRDefault="009E2F7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Mt. Zion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="00775952">
                    <w:rPr>
                      <w:rFonts w:ascii="Arial" w:hAnsi="Arial" w:cs="Arial"/>
                      <w:sz w:val="20"/>
                      <w:szCs w:val="20"/>
                    </w:rPr>
                    <w:tab/>
                    <w:t>$</w:t>
                  </w:r>
                  <w:r w:rsidR="005B2640">
                    <w:rPr>
                      <w:rFonts w:ascii="Arial" w:hAnsi="Arial" w:cs="Arial"/>
                      <w:sz w:val="20"/>
                      <w:szCs w:val="20"/>
                    </w:rPr>
                    <w:t xml:space="preserve">     530.15</w:t>
                  </w:r>
                  <w:r w:rsidR="00775952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9E2F72" w:rsidRPr="000F371C" w:rsidRDefault="0077595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New Beginnings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</w:t>
                  </w:r>
                  <w:r w:rsidR="005B2640">
                    <w:rPr>
                      <w:rFonts w:ascii="Arial" w:hAnsi="Arial" w:cs="Arial"/>
                      <w:sz w:val="20"/>
                      <w:szCs w:val="20"/>
                    </w:rPr>
                    <w:t xml:space="preserve">       0.00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="009E2F72"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9E2F72" w:rsidRPr="000F371C" w:rsidRDefault="009E2F7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New Hope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>$</w:t>
                  </w:r>
                  <w:r w:rsidR="005B2640">
                    <w:rPr>
                      <w:rFonts w:ascii="Arial" w:hAnsi="Arial" w:cs="Arial"/>
                      <w:sz w:val="20"/>
                      <w:szCs w:val="20"/>
                    </w:rPr>
                    <w:t xml:space="preserve">         0.00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</w:t>
                  </w:r>
                </w:p>
                <w:p w:rsidR="009E2F72" w:rsidRPr="000F371C" w:rsidRDefault="0077595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New Salem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 </w:t>
                  </w:r>
                  <w:r w:rsidR="005B2640">
                    <w:rPr>
                      <w:rFonts w:ascii="Arial" w:hAnsi="Arial" w:cs="Arial"/>
                      <w:sz w:val="20"/>
                      <w:szCs w:val="20"/>
                    </w:rPr>
                    <w:t xml:space="preserve">   60.00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9E2F72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  <w:p w:rsidR="009E2F72" w:rsidRPr="000F371C" w:rsidRDefault="009E2F7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Oak Grove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 </w:t>
                  </w:r>
                  <w:r w:rsidR="005B2640">
                    <w:rPr>
                      <w:rFonts w:ascii="Arial" w:hAnsi="Arial" w:cs="Arial"/>
                      <w:sz w:val="20"/>
                      <w:szCs w:val="20"/>
                    </w:rPr>
                    <w:t xml:space="preserve">   47.81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775952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9E2F72" w:rsidRPr="000F371C" w:rsidRDefault="009E2F7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Revelation Road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 </w:t>
                  </w:r>
                  <w:r w:rsidR="005B264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B2640">
                    <w:rPr>
                      <w:rFonts w:ascii="Arial" w:hAnsi="Arial" w:cs="Arial"/>
                      <w:sz w:val="20"/>
                      <w:szCs w:val="20"/>
                    </w:rPr>
                    <w:t>30.00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</w:t>
                  </w:r>
                </w:p>
                <w:p w:rsidR="00775952" w:rsidRDefault="005B2640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Seven Mile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     </w:t>
                  </w:r>
                  <w:r w:rsidR="0077595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</w:p>
                <w:p w:rsidR="009E2F72" w:rsidRPr="000F371C" w:rsidRDefault="005B2640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Simpson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$     100.00</w:t>
                  </w:r>
                </w:p>
                <w:p w:rsidR="009E2F72" w:rsidRPr="000F371C" w:rsidRDefault="005B2640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Vienna First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 </w:t>
                  </w:r>
                  <w:r w:rsidR="0077595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433.33</w:t>
                  </w:r>
                </w:p>
                <w:p w:rsidR="009E2F72" w:rsidRPr="000F371C" w:rsidRDefault="00775952" w:rsidP="009E2F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Wal</w:t>
                  </w:r>
                  <w:r w:rsidR="005B2640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  <w:r w:rsidR="005B2640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5B2640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5B2640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="005B2640">
                    <w:rPr>
                      <w:rFonts w:ascii="Arial" w:hAnsi="Arial" w:cs="Arial"/>
                      <w:sz w:val="20"/>
                      <w:szCs w:val="20"/>
                    </w:rPr>
                    <w:tab/>
                    <w:t>$     466.67</w:t>
                  </w:r>
                </w:p>
                <w:p w:rsidR="009E2F72" w:rsidRPr="00A95BB9" w:rsidRDefault="009E2F72" w:rsidP="009E2F72">
                  <w:pPr>
                    <w:tabs>
                      <w:tab w:val="left" w:pos="4140"/>
                    </w:tabs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Weaver Creek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 $ </w:t>
                  </w:r>
                  <w:r w:rsidR="005B2640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5B2640">
                    <w:rPr>
                      <w:rFonts w:ascii="Arial" w:hAnsi="Arial" w:cs="Arial"/>
                    </w:rPr>
                    <w:t>0.00</w:t>
                  </w:r>
                  <w:r>
                    <w:rPr>
                      <w:rFonts w:ascii="Arial" w:hAnsi="Arial" w:cs="Arial"/>
                    </w:rPr>
                    <w:t xml:space="preserve">        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</w:t>
                  </w:r>
                </w:p>
              </w:txbxContent>
            </v:textbox>
            <w10:wrap type="square"/>
            <w10:anchorlock/>
          </v:shape>
        </w:pict>
      </w:r>
    </w:p>
    <w:sectPr w:rsidR="00DF37B4" w:rsidSect="004352F6">
      <w:pgSz w:w="20160" w:h="12240" w:orient="landscape" w:code="5"/>
      <w:pgMar w:top="432" w:right="360" w:bottom="576" w:left="432" w:header="720" w:footer="720" w:gutter="0"/>
      <w:cols w:num="3" w:space="74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62F22"/>
    <w:multiLevelType w:val="hybridMultilevel"/>
    <w:tmpl w:val="1E8A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1BD7"/>
    <w:rsid w:val="00005282"/>
    <w:rsid w:val="00013567"/>
    <w:rsid w:val="00024D9E"/>
    <w:rsid w:val="00030024"/>
    <w:rsid w:val="0003479D"/>
    <w:rsid w:val="00041F4E"/>
    <w:rsid w:val="00051DDD"/>
    <w:rsid w:val="00056BCC"/>
    <w:rsid w:val="00076112"/>
    <w:rsid w:val="000770E7"/>
    <w:rsid w:val="00085A22"/>
    <w:rsid w:val="000912E2"/>
    <w:rsid w:val="0009203F"/>
    <w:rsid w:val="000B2290"/>
    <w:rsid w:val="000F371C"/>
    <w:rsid w:val="000F5FEE"/>
    <w:rsid w:val="001038F6"/>
    <w:rsid w:val="00111280"/>
    <w:rsid w:val="00121881"/>
    <w:rsid w:val="00124983"/>
    <w:rsid w:val="00152B47"/>
    <w:rsid w:val="00154F48"/>
    <w:rsid w:val="0016493F"/>
    <w:rsid w:val="001A01C0"/>
    <w:rsid w:val="001D74F2"/>
    <w:rsid w:val="001E340A"/>
    <w:rsid w:val="001F5BF9"/>
    <w:rsid w:val="00201FC1"/>
    <w:rsid w:val="002071BF"/>
    <w:rsid w:val="00212DBD"/>
    <w:rsid w:val="002404D4"/>
    <w:rsid w:val="002451F1"/>
    <w:rsid w:val="0024717E"/>
    <w:rsid w:val="002514CC"/>
    <w:rsid w:val="0025741C"/>
    <w:rsid w:val="00266472"/>
    <w:rsid w:val="002A4571"/>
    <w:rsid w:val="002C6A61"/>
    <w:rsid w:val="002E798F"/>
    <w:rsid w:val="00321169"/>
    <w:rsid w:val="00323AD8"/>
    <w:rsid w:val="00326D5C"/>
    <w:rsid w:val="0032789C"/>
    <w:rsid w:val="0035458C"/>
    <w:rsid w:val="00362CDE"/>
    <w:rsid w:val="00367199"/>
    <w:rsid w:val="003965B2"/>
    <w:rsid w:val="003D52E4"/>
    <w:rsid w:val="003E1BD7"/>
    <w:rsid w:val="00400385"/>
    <w:rsid w:val="00406586"/>
    <w:rsid w:val="00412B52"/>
    <w:rsid w:val="00416CB3"/>
    <w:rsid w:val="004352F6"/>
    <w:rsid w:val="0044336E"/>
    <w:rsid w:val="00453E08"/>
    <w:rsid w:val="00453EBF"/>
    <w:rsid w:val="0047655A"/>
    <w:rsid w:val="00477373"/>
    <w:rsid w:val="004A4A17"/>
    <w:rsid w:val="004A5659"/>
    <w:rsid w:val="004B7F0C"/>
    <w:rsid w:val="004D4E26"/>
    <w:rsid w:val="004D5C47"/>
    <w:rsid w:val="005110D1"/>
    <w:rsid w:val="00577E89"/>
    <w:rsid w:val="00580B98"/>
    <w:rsid w:val="005B2640"/>
    <w:rsid w:val="005B37B9"/>
    <w:rsid w:val="005E3C9B"/>
    <w:rsid w:val="005F0F61"/>
    <w:rsid w:val="005F773E"/>
    <w:rsid w:val="006027FA"/>
    <w:rsid w:val="006039A3"/>
    <w:rsid w:val="0063193F"/>
    <w:rsid w:val="006336E0"/>
    <w:rsid w:val="00657EFF"/>
    <w:rsid w:val="00693BB2"/>
    <w:rsid w:val="006B49CF"/>
    <w:rsid w:val="006D3547"/>
    <w:rsid w:val="006F344B"/>
    <w:rsid w:val="00702D9D"/>
    <w:rsid w:val="00732855"/>
    <w:rsid w:val="00734F37"/>
    <w:rsid w:val="00757271"/>
    <w:rsid w:val="00757475"/>
    <w:rsid w:val="007575DC"/>
    <w:rsid w:val="00760D69"/>
    <w:rsid w:val="0076718E"/>
    <w:rsid w:val="00772005"/>
    <w:rsid w:val="00773573"/>
    <w:rsid w:val="00775952"/>
    <w:rsid w:val="007974B1"/>
    <w:rsid w:val="007C776A"/>
    <w:rsid w:val="007C78B0"/>
    <w:rsid w:val="007C7F55"/>
    <w:rsid w:val="007D5094"/>
    <w:rsid w:val="007E3CE0"/>
    <w:rsid w:val="007F12D1"/>
    <w:rsid w:val="007F2AC4"/>
    <w:rsid w:val="007F51CF"/>
    <w:rsid w:val="00807B0D"/>
    <w:rsid w:val="00814AFE"/>
    <w:rsid w:val="0082702E"/>
    <w:rsid w:val="0083308C"/>
    <w:rsid w:val="00834A29"/>
    <w:rsid w:val="00837B9D"/>
    <w:rsid w:val="00842443"/>
    <w:rsid w:val="008426D5"/>
    <w:rsid w:val="00890347"/>
    <w:rsid w:val="008935A6"/>
    <w:rsid w:val="008B6795"/>
    <w:rsid w:val="008C18E0"/>
    <w:rsid w:val="008E2E87"/>
    <w:rsid w:val="008E4B38"/>
    <w:rsid w:val="008F4BB3"/>
    <w:rsid w:val="00912A66"/>
    <w:rsid w:val="0091680F"/>
    <w:rsid w:val="00930F0C"/>
    <w:rsid w:val="00943077"/>
    <w:rsid w:val="0094546F"/>
    <w:rsid w:val="0094584E"/>
    <w:rsid w:val="009551E4"/>
    <w:rsid w:val="00962A75"/>
    <w:rsid w:val="00970A17"/>
    <w:rsid w:val="00970F1A"/>
    <w:rsid w:val="00972D63"/>
    <w:rsid w:val="0097351D"/>
    <w:rsid w:val="009B660A"/>
    <w:rsid w:val="009E2F72"/>
    <w:rsid w:val="00A2040C"/>
    <w:rsid w:val="00A2593A"/>
    <w:rsid w:val="00A302BD"/>
    <w:rsid w:val="00A4430B"/>
    <w:rsid w:val="00A54E9B"/>
    <w:rsid w:val="00A74A13"/>
    <w:rsid w:val="00A8473E"/>
    <w:rsid w:val="00AA2629"/>
    <w:rsid w:val="00AC244E"/>
    <w:rsid w:val="00AF5DF2"/>
    <w:rsid w:val="00B10360"/>
    <w:rsid w:val="00B139A9"/>
    <w:rsid w:val="00B24786"/>
    <w:rsid w:val="00B25F5E"/>
    <w:rsid w:val="00B35208"/>
    <w:rsid w:val="00B81582"/>
    <w:rsid w:val="00BA3A37"/>
    <w:rsid w:val="00BB219B"/>
    <w:rsid w:val="00BC0484"/>
    <w:rsid w:val="00BC2543"/>
    <w:rsid w:val="00BC7447"/>
    <w:rsid w:val="00BD7314"/>
    <w:rsid w:val="00C067FC"/>
    <w:rsid w:val="00C31C00"/>
    <w:rsid w:val="00C357B0"/>
    <w:rsid w:val="00C64305"/>
    <w:rsid w:val="00C9144A"/>
    <w:rsid w:val="00CE4F48"/>
    <w:rsid w:val="00CF2F92"/>
    <w:rsid w:val="00CF73B7"/>
    <w:rsid w:val="00D00D1B"/>
    <w:rsid w:val="00D231BF"/>
    <w:rsid w:val="00D4682B"/>
    <w:rsid w:val="00D47D07"/>
    <w:rsid w:val="00D71648"/>
    <w:rsid w:val="00D8478E"/>
    <w:rsid w:val="00D9400E"/>
    <w:rsid w:val="00D94CA6"/>
    <w:rsid w:val="00DA016D"/>
    <w:rsid w:val="00DD1350"/>
    <w:rsid w:val="00DD4AE1"/>
    <w:rsid w:val="00DD57E4"/>
    <w:rsid w:val="00DE1B16"/>
    <w:rsid w:val="00DF37B4"/>
    <w:rsid w:val="00E0747A"/>
    <w:rsid w:val="00E117CE"/>
    <w:rsid w:val="00E11967"/>
    <w:rsid w:val="00E123B0"/>
    <w:rsid w:val="00E17B2E"/>
    <w:rsid w:val="00E305D8"/>
    <w:rsid w:val="00E310D1"/>
    <w:rsid w:val="00E45ECF"/>
    <w:rsid w:val="00E655B0"/>
    <w:rsid w:val="00E72775"/>
    <w:rsid w:val="00E740A0"/>
    <w:rsid w:val="00E82F09"/>
    <w:rsid w:val="00EC5E02"/>
    <w:rsid w:val="00ED7EDF"/>
    <w:rsid w:val="00EF39FF"/>
    <w:rsid w:val="00EF69D3"/>
    <w:rsid w:val="00F17BB4"/>
    <w:rsid w:val="00F23C77"/>
    <w:rsid w:val="00F35EB1"/>
    <w:rsid w:val="00F37344"/>
    <w:rsid w:val="00F55BCA"/>
    <w:rsid w:val="00F6022D"/>
    <w:rsid w:val="00F85020"/>
    <w:rsid w:val="00F902A5"/>
    <w:rsid w:val="00F95E0B"/>
    <w:rsid w:val="00FC3CD1"/>
    <w:rsid w:val="00FD6AAF"/>
    <w:rsid w:val="00FE5B8D"/>
    <w:rsid w:val="00FF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4" type="connector" idref="#_x0000_s1128"/>
        <o:r id="V:Rule6" type="connector" idref="#_x0000_s1145"/>
        <o:r id="V:Rule10" type="connector" idref="#_x0000_s11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2B52"/>
    <w:rPr>
      <w:strike w:val="0"/>
      <w:dstrike w:val="0"/>
      <w:color w:val="12121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9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400E"/>
  </w:style>
  <w:style w:type="character" w:customStyle="1" w:styleId="aqj">
    <w:name w:val="aqj"/>
    <w:basedOn w:val="DefaultParagraphFont"/>
    <w:rsid w:val="005F0F61"/>
  </w:style>
  <w:style w:type="paragraph" w:styleId="ListParagraph">
    <w:name w:val="List Paragraph"/>
    <w:basedOn w:val="Normal"/>
    <w:uiPriority w:val="34"/>
    <w:qFormat/>
    <w:rsid w:val="00912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7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0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theohlfamily@hotmail.com" TargetMode="External"/><Relationship Id="rId12" Type="http://schemas.openxmlformats.org/officeDocument/2006/relationships/hyperlink" Target="mailto:BarbTroeger@IB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@capcity.org" TargetMode="External"/><Relationship Id="rId11" Type="http://schemas.openxmlformats.org/officeDocument/2006/relationships/hyperlink" Target="mailto:AlexisDumire@IBSA.or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1</cp:revision>
  <cp:lastPrinted>2016-09-27T19:45:00Z</cp:lastPrinted>
  <dcterms:created xsi:type="dcterms:W3CDTF">2016-02-22T20:00:00Z</dcterms:created>
  <dcterms:modified xsi:type="dcterms:W3CDTF">2016-09-27T19:47:00Z</dcterms:modified>
</cp:coreProperties>
</file>